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917ACFB" w:rsidR="00CB597B" w:rsidRPr="006A5E90" w:rsidRDefault="00CB597B" w:rsidP="00B76C2D">
      <w:pPr>
        <w:pStyle w:val="Unittitle"/>
        <w:numPr>
          <w:ilvl w:val="0"/>
          <w:numId w:val="4"/>
        </w:numPr>
      </w:pPr>
      <w:r>
        <w:rPr>
          <w:bCs/>
        </w:rPr>
        <w:t xml:space="preserve"> </w:t>
      </w:r>
      <w:r w:rsidR="00782C52" w:rsidRPr="006A5E90">
        <w:rPr>
          <w:bCs/>
        </w:rPr>
        <w:t>Sustainab</w:t>
      </w:r>
      <w:r w:rsidR="00A453E3">
        <w:rPr>
          <w:bCs/>
        </w:rPr>
        <w:t>ility</w:t>
      </w:r>
    </w:p>
    <w:p w14:paraId="129096DC" w14:textId="28042C9F" w:rsidR="002556C6" w:rsidRDefault="00474F67" w:rsidP="002556C6">
      <w:pPr>
        <w:pStyle w:val="Heading1"/>
      </w:pPr>
      <w:r w:rsidRPr="00692A45">
        <w:t xml:space="preserve">Worksheet </w:t>
      </w:r>
      <w:r w:rsidR="00124AD5" w:rsidRPr="00124AD5">
        <w:t>1</w:t>
      </w:r>
      <w:r w:rsidR="003F1EC9">
        <w:t>4</w:t>
      </w:r>
      <w:r w:rsidR="00124AD5">
        <w:t>:</w:t>
      </w:r>
      <w:r w:rsidR="00A453E3">
        <w:t xml:space="preserve"> </w:t>
      </w:r>
      <w:r w:rsidR="00124AD5" w:rsidRPr="00124AD5">
        <w:t xml:space="preserve">Impacts of </w:t>
      </w:r>
      <w:r w:rsidR="003302C0">
        <w:t>c</w:t>
      </w:r>
      <w:r w:rsidR="00124AD5" w:rsidRPr="00124AD5">
        <w:t xml:space="preserve">limate </w:t>
      </w:r>
      <w:r w:rsidR="003302C0">
        <w:t>c</w:t>
      </w:r>
      <w:r w:rsidR="00124AD5" w:rsidRPr="00124AD5">
        <w:t>hange</w:t>
      </w:r>
      <w:r w:rsidR="00D5064C">
        <w:t xml:space="preserve"> on </w:t>
      </w:r>
      <w:r w:rsidR="003302C0">
        <w:t>h</w:t>
      </w:r>
      <w:r w:rsidR="00D5064C">
        <w:t>umans</w:t>
      </w:r>
      <w:r w:rsidR="00A453E3">
        <w:t xml:space="preserve"> (tutor)</w:t>
      </w:r>
    </w:p>
    <w:p w14:paraId="4B92A8D3" w14:textId="04208B87" w:rsidR="002556C6" w:rsidRDefault="002556C6" w:rsidP="002556C6">
      <w:pPr>
        <w:pStyle w:val="Answer"/>
        <w:ind w:left="0"/>
      </w:pPr>
      <w:r>
        <w:t xml:space="preserve">To complete this worksheet you will need to do your own research in order to expand on your learning. </w:t>
      </w:r>
    </w:p>
    <w:p w14:paraId="07CC78E1" w14:textId="77777777" w:rsidR="002556C6" w:rsidRDefault="002556C6" w:rsidP="002556C6">
      <w:pPr>
        <w:pStyle w:val="Answer"/>
        <w:ind w:left="0"/>
      </w:pPr>
    </w:p>
    <w:p w14:paraId="484C2477" w14:textId="6FD4DCF7" w:rsidR="002556C6" w:rsidRDefault="002556C6" w:rsidP="002556C6">
      <w:pPr>
        <w:pStyle w:val="Answer"/>
        <w:ind w:left="0"/>
      </w:pPr>
      <w:r>
        <w:t>Prepare a short presentation based on the following questions.</w:t>
      </w:r>
    </w:p>
    <w:p w14:paraId="7DB3053C" w14:textId="77777777" w:rsidR="002556C6" w:rsidRDefault="002556C6" w:rsidP="002556C6">
      <w:pPr>
        <w:pStyle w:val="Answer"/>
        <w:ind w:left="0"/>
      </w:pPr>
    </w:p>
    <w:p w14:paraId="011E1837" w14:textId="77777777" w:rsidR="002556C6" w:rsidRDefault="002556C6" w:rsidP="002D5A92">
      <w:pPr>
        <w:pStyle w:val="Answer"/>
        <w:numPr>
          <w:ilvl w:val="0"/>
          <w:numId w:val="19"/>
        </w:numPr>
      </w:pPr>
      <w:r w:rsidRPr="004432E0">
        <w:t>What effects might</w:t>
      </w:r>
      <w:r>
        <w:t xml:space="preserve"> increased rainfall and erosion have on crop production? </w:t>
      </w:r>
    </w:p>
    <w:p w14:paraId="2ECE0E1A" w14:textId="542DEE5C" w:rsidR="004662C2" w:rsidRPr="002D5A92" w:rsidRDefault="004662C2" w:rsidP="002D5A92">
      <w:pPr>
        <w:pStyle w:val="Answer"/>
        <w:numPr>
          <w:ilvl w:val="0"/>
          <w:numId w:val="19"/>
        </w:numPr>
      </w:pPr>
      <w:r>
        <w:t xml:space="preserve">What are the possible effects of climate change on human populations? </w:t>
      </w:r>
    </w:p>
    <w:p w14:paraId="6C1948DA" w14:textId="77777777" w:rsidR="002556C6" w:rsidRDefault="002556C6" w:rsidP="002556C6">
      <w:pPr>
        <w:pStyle w:val="Answer"/>
        <w:ind w:left="0"/>
      </w:pPr>
    </w:p>
    <w:p w14:paraId="210CB5CE" w14:textId="77777777" w:rsidR="002556C6" w:rsidRPr="000E456C" w:rsidRDefault="002556C6" w:rsidP="002556C6">
      <w:pPr>
        <w:pStyle w:val="Answer"/>
        <w:numPr>
          <w:ilvl w:val="0"/>
          <w:numId w:val="17"/>
        </w:numPr>
        <w:rPr>
          <w:color w:val="FF0000"/>
        </w:rPr>
      </w:pPr>
      <w:r>
        <w:rPr>
          <w:color w:val="FF0000"/>
        </w:rPr>
        <w:t>C</w:t>
      </w:r>
      <w:r w:rsidRPr="000E456C">
        <w:rPr>
          <w:color w:val="FF0000"/>
        </w:rPr>
        <w:t>rops struggling</w:t>
      </w:r>
      <w:r>
        <w:rPr>
          <w:color w:val="FF0000"/>
        </w:rPr>
        <w:t xml:space="preserve"> (lower yields).</w:t>
      </w:r>
    </w:p>
    <w:p w14:paraId="7FA754CF" w14:textId="77777777" w:rsidR="002556C6" w:rsidRDefault="002556C6" w:rsidP="002556C6">
      <w:pPr>
        <w:pStyle w:val="Answer"/>
        <w:numPr>
          <w:ilvl w:val="0"/>
          <w:numId w:val="17"/>
        </w:numPr>
        <w:rPr>
          <w:color w:val="FF0000"/>
        </w:rPr>
      </w:pPr>
      <w:r>
        <w:rPr>
          <w:color w:val="FF0000"/>
        </w:rPr>
        <w:t xml:space="preserve">Crops </w:t>
      </w:r>
      <w:r w:rsidRPr="000E456C">
        <w:rPr>
          <w:color w:val="FF0000"/>
        </w:rPr>
        <w:t>harder to harvest</w:t>
      </w:r>
      <w:r>
        <w:rPr>
          <w:color w:val="FF0000"/>
        </w:rPr>
        <w:t>.</w:t>
      </w:r>
    </w:p>
    <w:p w14:paraId="4ACE9C15" w14:textId="19FEF690" w:rsidR="004662C2" w:rsidRPr="002556C6" w:rsidRDefault="002556C6" w:rsidP="002556C6">
      <w:pPr>
        <w:pStyle w:val="Answer"/>
        <w:numPr>
          <w:ilvl w:val="0"/>
          <w:numId w:val="17"/>
        </w:numPr>
        <w:rPr>
          <w:color w:val="FF0000"/>
        </w:rPr>
      </w:pPr>
      <w:r>
        <w:rPr>
          <w:color w:val="FF0000"/>
        </w:rPr>
        <w:t>Need for new drought-resistant varieties.</w:t>
      </w:r>
    </w:p>
    <w:p w14:paraId="28BF70D7" w14:textId="2607D60D" w:rsidR="004662C2" w:rsidRPr="002556C6" w:rsidRDefault="004662C2" w:rsidP="002556C6">
      <w:pPr>
        <w:pStyle w:val="Answer"/>
        <w:numPr>
          <w:ilvl w:val="0"/>
          <w:numId w:val="21"/>
        </w:numPr>
        <w:rPr>
          <w:color w:val="FF0000"/>
        </w:rPr>
      </w:pPr>
      <w:r w:rsidRPr="00F31997">
        <w:rPr>
          <w:color w:val="FF0000"/>
        </w:rPr>
        <w:t xml:space="preserve">Some areas will exceed </w:t>
      </w:r>
      <w:r w:rsidR="002556C6">
        <w:rPr>
          <w:color w:val="FF0000"/>
        </w:rPr>
        <w:t xml:space="preserve">an </w:t>
      </w:r>
      <w:r w:rsidRPr="00F31997">
        <w:rPr>
          <w:color w:val="FF0000"/>
        </w:rPr>
        <w:t>average of 25</w:t>
      </w:r>
      <w:r w:rsidR="002556C6">
        <w:rPr>
          <w:color w:val="FF0000"/>
        </w:rPr>
        <w:t>°C</w:t>
      </w:r>
      <w:r w:rsidRPr="00F31997">
        <w:rPr>
          <w:color w:val="FF0000"/>
        </w:rPr>
        <w:t xml:space="preserve"> </w:t>
      </w:r>
      <w:r w:rsidR="002556C6">
        <w:rPr>
          <w:color w:val="FF0000"/>
        </w:rPr>
        <w:t>on a regular basis</w:t>
      </w:r>
      <w:r w:rsidR="00F31997">
        <w:rPr>
          <w:color w:val="FF0000"/>
        </w:rPr>
        <w:t xml:space="preserve">, </w:t>
      </w:r>
      <w:r w:rsidRPr="00F31997">
        <w:rPr>
          <w:color w:val="FF0000"/>
        </w:rPr>
        <w:t>making life inhospitable for humans and food crops hard to sustain</w:t>
      </w:r>
      <w:r w:rsidR="002556C6">
        <w:rPr>
          <w:color w:val="FF0000"/>
        </w:rPr>
        <w:t>, resulting in hunger due to crop failure.</w:t>
      </w:r>
    </w:p>
    <w:p w14:paraId="73F60B5D" w14:textId="15AB8372" w:rsidR="00F31997" w:rsidRPr="00F31997" w:rsidRDefault="00F31997" w:rsidP="00F31997">
      <w:pPr>
        <w:pStyle w:val="Answer"/>
        <w:numPr>
          <w:ilvl w:val="0"/>
          <w:numId w:val="21"/>
        </w:numPr>
        <w:rPr>
          <w:color w:val="FF0000"/>
        </w:rPr>
      </w:pPr>
      <w:r w:rsidRPr="00F31997">
        <w:rPr>
          <w:color w:val="FF0000"/>
        </w:rPr>
        <w:t>Food could reach very high prices due to scarcity</w:t>
      </w:r>
      <w:r>
        <w:rPr>
          <w:color w:val="FF0000"/>
        </w:rPr>
        <w:t>, forcing populations into food poverty</w:t>
      </w:r>
      <w:r w:rsidR="002556C6">
        <w:rPr>
          <w:color w:val="FF0000"/>
        </w:rPr>
        <w:t>.</w:t>
      </w:r>
    </w:p>
    <w:p w14:paraId="64D28465" w14:textId="7FACA3C3" w:rsidR="004662C2" w:rsidRPr="00F31997" w:rsidRDefault="002556C6" w:rsidP="00F31997">
      <w:pPr>
        <w:pStyle w:val="Answer"/>
        <w:numPr>
          <w:ilvl w:val="0"/>
          <w:numId w:val="21"/>
        </w:numPr>
        <w:rPr>
          <w:color w:val="FF0000"/>
        </w:rPr>
      </w:pPr>
      <w:r>
        <w:rPr>
          <w:color w:val="FF0000"/>
        </w:rPr>
        <w:t>W</w:t>
      </w:r>
      <w:r w:rsidR="004662C2" w:rsidRPr="00F31997">
        <w:rPr>
          <w:color w:val="FF0000"/>
        </w:rPr>
        <w:t xml:space="preserve">ater </w:t>
      </w:r>
      <w:r>
        <w:rPr>
          <w:color w:val="FF0000"/>
        </w:rPr>
        <w:t>may become scarce in</w:t>
      </w:r>
      <w:r w:rsidR="00330BE3">
        <w:rPr>
          <w:color w:val="FF0000"/>
        </w:rPr>
        <w:t xml:space="preserve"> some regions</w:t>
      </w:r>
      <w:r>
        <w:rPr>
          <w:color w:val="FF0000"/>
        </w:rPr>
        <w:t>.</w:t>
      </w:r>
    </w:p>
    <w:p w14:paraId="4C7C1A10" w14:textId="27CF9C66" w:rsidR="00330BE3" w:rsidRPr="00EC5E0A" w:rsidRDefault="002556C6" w:rsidP="00EC5E0A">
      <w:pPr>
        <w:pStyle w:val="Answer"/>
        <w:numPr>
          <w:ilvl w:val="0"/>
          <w:numId w:val="21"/>
        </w:numPr>
        <w:rPr>
          <w:color w:val="FF0000"/>
        </w:rPr>
      </w:pPr>
      <w:r>
        <w:rPr>
          <w:color w:val="FF0000"/>
        </w:rPr>
        <w:t>H</w:t>
      </w:r>
      <w:r w:rsidR="00F31997" w:rsidRPr="00F31997">
        <w:rPr>
          <w:color w:val="FF0000"/>
        </w:rPr>
        <w:t>umans migrating to densely populated areas</w:t>
      </w:r>
      <w:r>
        <w:rPr>
          <w:color w:val="FF0000"/>
        </w:rPr>
        <w:t xml:space="preserve"> will lead</w:t>
      </w:r>
      <w:r w:rsidR="00F31997" w:rsidRPr="00F31997">
        <w:rPr>
          <w:color w:val="FF0000"/>
        </w:rPr>
        <w:t xml:space="preserve"> to a higher risk of disease</w:t>
      </w:r>
      <w:r w:rsidR="00EC5E0A">
        <w:rPr>
          <w:color w:val="FF0000"/>
        </w:rPr>
        <w:t xml:space="preserve"> and greater pressures on already stretched infrastructures.</w:t>
      </w:r>
    </w:p>
    <w:p w14:paraId="1601863D" w14:textId="62AFC9F2" w:rsidR="00F31997" w:rsidRPr="00F31997" w:rsidRDefault="00F31997" w:rsidP="00F31997">
      <w:pPr>
        <w:pStyle w:val="Answer"/>
        <w:numPr>
          <w:ilvl w:val="0"/>
          <w:numId w:val="21"/>
        </w:numPr>
        <w:rPr>
          <w:color w:val="FF0000"/>
        </w:rPr>
      </w:pPr>
      <w:r w:rsidRPr="00F31997">
        <w:rPr>
          <w:color w:val="FF0000"/>
        </w:rPr>
        <w:t>Wars over resources (water, food, oil etc)</w:t>
      </w:r>
      <w:r w:rsidR="00EC5E0A">
        <w:rPr>
          <w:color w:val="FF0000"/>
        </w:rPr>
        <w:t>.</w:t>
      </w:r>
      <w:r w:rsidRPr="00F31997">
        <w:rPr>
          <w:color w:val="FF0000"/>
        </w:rPr>
        <w:t xml:space="preserve"> </w:t>
      </w:r>
    </w:p>
    <w:p w14:paraId="740E6504" w14:textId="77777777" w:rsidR="004662C2" w:rsidRDefault="004662C2" w:rsidP="004662C2">
      <w:pPr>
        <w:pStyle w:val="Answer"/>
        <w:ind w:left="720"/>
      </w:pPr>
    </w:p>
    <w:p w14:paraId="79462970" w14:textId="77777777" w:rsidR="004432E0" w:rsidRDefault="004432E0" w:rsidP="004432E0">
      <w:pPr>
        <w:pStyle w:val="Answer"/>
        <w:ind w:left="0"/>
      </w:pPr>
    </w:p>
    <w:p w14:paraId="7BA95D61" w14:textId="2B704F72" w:rsidR="00D4321A" w:rsidRDefault="00D4321A" w:rsidP="004432E0">
      <w:pPr>
        <w:pStyle w:val="Answer"/>
        <w:ind w:left="0"/>
      </w:pPr>
    </w:p>
    <w:p w14:paraId="31E8E7F8" w14:textId="77777777" w:rsidR="0006500E" w:rsidRDefault="0006500E" w:rsidP="004432E0">
      <w:pPr>
        <w:pStyle w:val="Answer"/>
        <w:ind w:left="0"/>
      </w:pPr>
    </w:p>
    <w:sectPr w:rsidR="0006500E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58BF0" w14:textId="77777777" w:rsidR="00897B34" w:rsidRDefault="00897B34">
      <w:pPr>
        <w:spacing w:before="0" w:after="0"/>
      </w:pPr>
      <w:r>
        <w:separator/>
      </w:r>
    </w:p>
  </w:endnote>
  <w:endnote w:type="continuationSeparator" w:id="0">
    <w:p w14:paraId="11D93903" w14:textId="77777777" w:rsidR="00897B34" w:rsidRDefault="00897B3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263D8" w14:textId="77777777" w:rsidR="00897B34" w:rsidRDefault="00897B34">
      <w:pPr>
        <w:spacing w:before="0" w:after="0"/>
      </w:pPr>
      <w:r>
        <w:separator/>
      </w:r>
    </w:p>
  </w:footnote>
  <w:footnote w:type="continuationSeparator" w:id="0">
    <w:p w14:paraId="2ED99F70" w14:textId="77777777" w:rsidR="00897B34" w:rsidRDefault="00897B3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6368E" w14:textId="2A4DAE90" w:rsidR="00312895" w:rsidRDefault="00312895" w:rsidP="0031289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2815142D" wp14:editId="3EF0788E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59549073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69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Qualifications in</w:t>
    </w:r>
    <w:r>
      <w:rPr>
        <w:sz w:val="24"/>
      </w:rPr>
      <w:t xml:space="preserve"> </w:t>
    </w:r>
    <w:r>
      <w:rPr>
        <w:b/>
        <w:bCs/>
        <w:sz w:val="24"/>
      </w:rPr>
      <w:br/>
    </w:r>
    <w:r>
      <w:rPr>
        <w:rFonts w:cs="Arial"/>
        <w:b/>
        <w:bCs/>
        <w:color w:val="000000"/>
        <w:sz w:val="24"/>
      </w:rPr>
      <w:t xml:space="preserve">Agriculture, Environment and Animal Care </w:t>
    </w:r>
    <w:r>
      <w:rPr>
        <w:b/>
        <w:bCs/>
        <w:sz w:val="24"/>
      </w:rPr>
      <w:t>(Level 3)</w:t>
    </w:r>
  </w:p>
  <w:p w14:paraId="6587B5E8" w14:textId="13D96F61" w:rsidR="00312895" w:rsidRDefault="00312895" w:rsidP="00312895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BB3C555" wp14:editId="262C7D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026034475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71CC734" id="Straight Connector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84A58"/>
    <w:multiLevelType w:val="hybridMultilevel"/>
    <w:tmpl w:val="AB4C0A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B03BD"/>
    <w:multiLevelType w:val="hybridMultilevel"/>
    <w:tmpl w:val="3086131A"/>
    <w:lvl w:ilvl="0" w:tplc="0DA248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909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5AA1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EB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C00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E44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C05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4B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E2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1F6DFF"/>
    <w:multiLevelType w:val="hybridMultilevel"/>
    <w:tmpl w:val="85E8B1D0"/>
    <w:lvl w:ilvl="0" w:tplc="0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3113C3"/>
    <w:multiLevelType w:val="hybridMultilevel"/>
    <w:tmpl w:val="827E92A2"/>
    <w:lvl w:ilvl="0" w:tplc="BD8C2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06B3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D64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8F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585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ED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243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1A7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A5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95158B"/>
    <w:multiLevelType w:val="hybridMultilevel"/>
    <w:tmpl w:val="601A4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C6A96"/>
    <w:multiLevelType w:val="hybridMultilevel"/>
    <w:tmpl w:val="D3F86AD2"/>
    <w:lvl w:ilvl="0" w:tplc="0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91E18"/>
    <w:multiLevelType w:val="hybridMultilevel"/>
    <w:tmpl w:val="7E2A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4F5B8D"/>
    <w:multiLevelType w:val="hybridMultilevel"/>
    <w:tmpl w:val="FF946C9A"/>
    <w:lvl w:ilvl="0" w:tplc="DFAAF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304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F866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432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CC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FAD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B2B5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8CFF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C03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1821648"/>
    <w:multiLevelType w:val="hybridMultilevel"/>
    <w:tmpl w:val="D814FB94"/>
    <w:lvl w:ilvl="0" w:tplc="0FC2F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3246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80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3000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6CA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A8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79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4C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CF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38C4D49"/>
    <w:multiLevelType w:val="hybridMultilevel"/>
    <w:tmpl w:val="5EDA4742"/>
    <w:lvl w:ilvl="0" w:tplc="FA82D2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E9A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6D0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CA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565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A08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BC85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AC1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ECE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5721144"/>
    <w:multiLevelType w:val="hybridMultilevel"/>
    <w:tmpl w:val="3A3431A6"/>
    <w:lvl w:ilvl="0" w:tplc="295AD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8D8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3236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CE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8CE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49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324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CB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50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8CA6AC7"/>
    <w:multiLevelType w:val="hybridMultilevel"/>
    <w:tmpl w:val="2D569FAC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3AA2092A"/>
    <w:multiLevelType w:val="hybridMultilevel"/>
    <w:tmpl w:val="52482D7A"/>
    <w:lvl w:ilvl="0" w:tplc="167CE07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906E10"/>
    <w:multiLevelType w:val="hybridMultilevel"/>
    <w:tmpl w:val="4478182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FF06AC"/>
    <w:multiLevelType w:val="hybridMultilevel"/>
    <w:tmpl w:val="5EAEC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FF6BA8"/>
    <w:multiLevelType w:val="hybridMultilevel"/>
    <w:tmpl w:val="CD6AF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75806"/>
    <w:multiLevelType w:val="hybridMultilevel"/>
    <w:tmpl w:val="3DE24FC4"/>
    <w:lvl w:ilvl="0" w:tplc="90244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DB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24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6DF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249E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2E5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E0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A4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CAE7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9B617DC"/>
    <w:multiLevelType w:val="hybridMultilevel"/>
    <w:tmpl w:val="132E0FC8"/>
    <w:lvl w:ilvl="0" w:tplc="C902E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90FE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EB4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444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49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8D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0A2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84D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161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52901909">
    <w:abstractNumId w:val="6"/>
  </w:num>
  <w:num w:numId="2" w16cid:durableId="404300321">
    <w:abstractNumId w:val="14"/>
  </w:num>
  <w:num w:numId="3" w16cid:durableId="241108799">
    <w:abstractNumId w:val="16"/>
  </w:num>
  <w:num w:numId="4" w16cid:durableId="63532594">
    <w:abstractNumId w:val="2"/>
  </w:num>
  <w:num w:numId="5" w16cid:durableId="892932282">
    <w:abstractNumId w:val="5"/>
  </w:num>
  <w:num w:numId="6" w16cid:durableId="1743063342">
    <w:abstractNumId w:val="12"/>
  </w:num>
  <w:num w:numId="7" w16cid:durableId="313293519">
    <w:abstractNumId w:val="3"/>
  </w:num>
  <w:num w:numId="8" w16cid:durableId="1494881699">
    <w:abstractNumId w:val="11"/>
  </w:num>
  <w:num w:numId="9" w16cid:durableId="269316625">
    <w:abstractNumId w:val="9"/>
  </w:num>
  <w:num w:numId="10" w16cid:durableId="1255281074">
    <w:abstractNumId w:val="20"/>
  </w:num>
  <w:num w:numId="11" w16cid:durableId="192037434">
    <w:abstractNumId w:val="1"/>
  </w:num>
  <w:num w:numId="12" w16cid:durableId="1616599489">
    <w:abstractNumId w:val="8"/>
  </w:num>
  <w:num w:numId="13" w16cid:durableId="422804978">
    <w:abstractNumId w:val="4"/>
  </w:num>
  <w:num w:numId="14" w16cid:durableId="1525048807">
    <w:abstractNumId w:val="0"/>
  </w:num>
  <w:num w:numId="15" w16cid:durableId="676928614">
    <w:abstractNumId w:val="10"/>
  </w:num>
  <w:num w:numId="16" w16cid:durableId="1769496934">
    <w:abstractNumId w:val="19"/>
  </w:num>
  <w:num w:numId="17" w16cid:durableId="1194272018">
    <w:abstractNumId w:val="17"/>
  </w:num>
  <w:num w:numId="18" w16cid:durableId="1008948832">
    <w:abstractNumId w:val="15"/>
  </w:num>
  <w:num w:numId="19" w16cid:durableId="579367374">
    <w:abstractNumId w:val="13"/>
  </w:num>
  <w:num w:numId="20" w16cid:durableId="517620592">
    <w:abstractNumId w:val="18"/>
  </w:num>
  <w:num w:numId="21" w16cid:durableId="107162343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6FC8"/>
    <w:rsid w:val="000200C4"/>
    <w:rsid w:val="000505E6"/>
    <w:rsid w:val="0006500E"/>
    <w:rsid w:val="00072B91"/>
    <w:rsid w:val="00082C62"/>
    <w:rsid w:val="000B231F"/>
    <w:rsid w:val="000E194B"/>
    <w:rsid w:val="000E456C"/>
    <w:rsid w:val="00106BCF"/>
    <w:rsid w:val="00110217"/>
    <w:rsid w:val="001237CB"/>
    <w:rsid w:val="00124AD5"/>
    <w:rsid w:val="00152AC3"/>
    <w:rsid w:val="00156AF3"/>
    <w:rsid w:val="0019491D"/>
    <w:rsid w:val="001D57DC"/>
    <w:rsid w:val="001F74AD"/>
    <w:rsid w:val="0024661D"/>
    <w:rsid w:val="002470EF"/>
    <w:rsid w:val="002556C6"/>
    <w:rsid w:val="00283033"/>
    <w:rsid w:val="002C6261"/>
    <w:rsid w:val="002C7182"/>
    <w:rsid w:val="002D07A8"/>
    <w:rsid w:val="002D5A92"/>
    <w:rsid w:val="00312895"/>
    <w:rsid w:val="003302C0"/>
    <w:rsid w:val="00330BE3"/>
    <w:rsid w:val="00332CE7"/>
    <w:rsid w:val="003405EA"/>
    <w:rsid w:val="003A6010"/>
    <w:rsid w:val="003F1EC9"/>
    <w:rsid w:val="003F7F14"/>
    <w:rsid w:val="00404B31"/>
    <w:rsid w:val="004330DD"/>
    <w:rsid w:val="004432E0"/>
    <w:rsid w:val="004662C2"/>
    <w:rsid w:val="00474F67"/>
    <w:rsid w:val="004808D0"/>
    <w:rsid w:val="0048500D"/>
    <w:rsid w:val="00497A33"/>
    <w:rsid w:val="004B43FB"/>
    <w:rsid w:val="004C5147"/>
    <w:rsid w:val="004D5B37"/>
    <w:rsid w:val="004D7D71"/>
    <w:rsid w:val="00524E1B"/>
    <w:rsid w:val="0054090B"/>
    <w:rsid w:val="005869F5"/>
    <w:rsid w:val="005B2154"/>
    <w:rsid w:val="005D4E07"/>
    <w:rsid w:val="00602816"/>
    <w:rsid w:val="00607551"/>
    <w:rsid w:val="006124C0"/>
    <w:rsid w:val="006135C0"/>
    <w:rsid w:val="00645D45"/>
    <w:rsid w:val="006642FD"/>
    <w:rsid w:val="006807B0"/>
    <w:rsid w:val="00691B95"/>
    <w:rsid w:val="00696E62"/>
    <w:rsid w:val="006A5E90"/>
    <w:rsid w:val="006B798A"/>
    <w:rsid w:val="006D3AA3"/>
    <w:rsid w:val="006D4994"/>
    <w:rsid w:val="006E1028"/>
    <w:rsid w:val="006E19C2"/>
    <w:rsid w:val="006E67D6"/>
    <w:rsid w:val="006F403E"/>
    <w:rsid w:val="006F7BAF"/>
    <w:rsid w:val="00781A10"/>
    <w:rsid w:val="00782C52"/>
    <w:rsid w:val="00792DC6"/>
    <w:rsid w:val="00797FA7"/>
    <w:rsid w:val="007C0279"/>
    <w:rsid w:val="007C099B"/>
    <w:rsid w:val="007C790A"/>
    <w:rsid w:val="00823BCE"/>
    <w:rsid w:val="00897B34"/>
    <w:rsid w:val="008C1F1C"/>
    <w:rsid w:val="008C29E7"/>
    <w:rsid w:val="008D47A6"/>
    <w:rsid w:val="009372F9"/>
    <w:rsid w:val="009573C5"/>
    <w:rsid w:val="00984223"/>
    <w:rsid w:val="009975A0"/>
    <w:rsid w:val="009C5C6E"/>
    <w:rsid w:val="009D4F3D"/>
    <w:rsid w:val="00A147A6"/>
    <w:rsid w:val="00A2454C"/>
    <w:rsid w:val="00A453E3"/>
    <w:rsid w:val="00A82DCC"/>
    <w:rsid w:val="00A8664D"/>
    <w:rsid w:val="00AE245C"/>
    <w:rsid w:val="00AE736D"/>
    <w:rsid w:val="00B054EC"/>
    <w:rsid w:val="00B073DA"/>
    <w:rsid w:val="00B416E4"/>
    <w:rsid w:val="00B569D8"/>
    <w:rsid w:val="00B634AC"/>
    <w:rsid w:val="00B71FEF"/>
    <w:rsid w:val="00B76C2D"/>
    <w:rsid w:val="00BE2C21"/>
    <w:rsid w:val="00C01D20"/>
    <w:rsid w:val="00C06474"/>
    <w:rsid w:val="00C07AA6"/>
    <w:rsid w:val="00C202BF"/>
    <w:rsid w:val="00C61FFD"/>
    <w:rsid w:val="00C671B2"/>
    <w:rsid w:val="00C858D7"/>
    <w:rsid w:val="00C92F19"/>
    <w:rsid w:val="00CB597B"/>
    <w:rsid w:val="00CC3B85"/>
    <w:rsid w:val="00D073BC"/>
    <w:rsid w:val="00D11326"/>
    <w:rsid w:val="00D21580"/>
    <w:rsid w:val="00D4321A"/>
    <w:rsid w:val="00D5064C"/>
    <w:rsid w:val="00D51C40"/>
    <w:rsid w:val="00D565D3"/>
    <w:rsid w:val="00D56B82"/>
    <w:rsid w:val="00D9454A"/>
    <w:rsid w:val="00DA2485"/>
    <w:rsid w:val="00DA356B"/>
    <w:rsid w:val="00DB7D3A"/>
    <w:rsid w:val="00DE29A8"/>
    <w:rsid w:val="00E8469C"/>
    <w:rsid w:val="00EB75A1"/>
    <w:rsid w:val="00EC5E0A"/>
    <w:rsid w:val="00F03E33"/>
    <w:rsid w:val="00F15749"/>
    <w:rsid w:val="00F246BC"/>
    <w:rsid w:val="00F31997"/>
    <w:rsid w:val="00F42A36"/>
    <w:rsid w:val="00F7044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565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en-GB"/>
    </w:rPr>
  </w:style>
  <w:style w:type="table" w:styleId="TableGrid">
    <w:name w:val="Table Grid"/>
    <w:basedOn w:val="TableNormal"/>
    <w:rsid w:val="0005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006F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06F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06FC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06F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06FC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773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23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651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18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5398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3437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9300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1802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9178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2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760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684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249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9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9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1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3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86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9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1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4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2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3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177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231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815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733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412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019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990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706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478C3C-7547-4F84-A54A-9E1AAFA6A8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901DE6-5E44-458B-B9EA-2CC3824109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21</cp:revision>
  <cp:lastPrinted>2013-05-15T12:05:00Z</cp:lastPrinted>
  <dcterms:created xsi:type="dcterms:W3CDTF">2023-04-30T10:53:00Z</dcterms:created>
  <dcterms:modified xsi:type="dcterms:W3CDTF">2023-08-02T09:26:00Z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